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C" w:rsidRPr="006B06DC" w:rsidRDefault="00AA726C" w:rsidP="006B06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-321310</wp:posOffset>
            </wp:positionV>
            <wp:extent cx="2372995" cy="1600200"/>
            <wp:effectExtent l="19050" t="0" r="8255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26C" w:rsidRDefault="00AA726C" w:rsidP="0099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7A" w:rsidRDefault="0036227A" w:rsidP="00AA7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7A" w:rsidRPr="0036227A" w:rsidRDefault="0036227A" w:rsidP="0036227A">
      <w:pPr>
        <w:pStyle w:val="a7"/>
        <w:jc w:val="right"/>
        <w:rPr>
          <w:rFonts w:ascii="Times New Roman" w:hAnsi="Times New Roman" w:cs="Times New Roman"/>
        </w:rPr>
      </w:pPr>
    </w:p>
    <w:p w:rsidR="0036227A" w:rsidRDefault="0036227A" w:rsidP="0036227A">
      <w:pPr>
        <w:pStyle w:val="a7"/>
        <w:jc w:val="right"/>
        <w:rPr>
          <w:rFonts w:ascii="Times New Roman" w:hAnsi="Times New Roman" w:cs="Times New Roman"/>
        </w:rPr>
      </w:pPr>
    </w:p>
    <w:p w:rsidR="0036227A" w:rsidRDefault="0036227A" w:rsidP="0036227A">
      <w:pPr>
        <w:pStyle w:val="a7"/>
        <w:jc w:val="right"/>
        <w:rPr>
          <w:rFonts w:ascii="Times New Roman" w:hAnsi="Times New Roman" w:cs="Times New Roman"/>
        </w:rPr>
      </w:pPr>
    </w:p>
    <w:p w:rsidR="0036227A" w:rsidRPr="0036227A" w:rsidRDefault="0036227A" w:rsidP="0036227A">
      <w:pPr>
        <w:pStyle w:val="a7"/>
        <w:jc w:val="right"/>
        <w:rPr>
          <w:rFonts w:ascii="Times New Roman" w:hAnsi="Times New Roman" w:cs="Times New Roman"/>
        </w:rPr>
      </w:pPr>
      <w:r w:rsidRPr="0036227A">
        <w:rPr>
          <w:rFonts w:ascii="Times New Roman" w:hAnsi="Times New Roman" w:cs="Times New Roman"/>
        </w:rPr>
        <w:t>Приказ № 77/1 от 25.06.2018 г.</w:t>
      </w:r>
    </w:p>
    <w:p w:rsidR="0036227A" w:rsidRDefault="0036227A" w:rsidP="00AA7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CC" w:rsidRPr="00AA726C" w:rsidRDefault="007A231F" w:rsidP="00AA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DC">
        <w:rPr>
          <w:rFonts w:ascii="Times New Roman" w:hAnsi="Times New Roman" w:cs="Times New Roman"/>
          <w:b/>
          <w:sz w:val="28"/>
          <w:szCs w:val="28"/>
        </w:rPr>
        <w:t>План м</w:t>
      </w:r>
      <w:r w:rsidR="009939CC" w:rsidRPr="006B06DC">
        <w:rPr>
          <w:rFonts w:ascii="Times New Roman" w:hAnsi="Times New Roman" w:cs="Times New Roman"/>
          <w:b/>
          <w:sz w:val="28"/>
          <w:szCs w:val="28"/>
        </w:rPr>
        <w:t>ероприятий по подготовке выпускников 9-х классов</w:t>
      </w:r>
      <w:r w:rsidR="006B06DC" w:rsidRPr="006B06DC">
        <w:rPr>
          <w:rFonts w:ascii="Times New Roman" w:hAnsi="Times New Roman" w:cs="Times New Roman"/>
          <w:b/>
          <w:sz w:val="28"/>
          <w:szCs w:val="28"/>
        </w:rPr>
        <w:t xml:space="preserve">, не прошедших ГИА по образовательным программам основного общего образования к дополнительному сроку (сентябрь </w:t>
      </w:r>
      <w:r w:rsidR="009939CC" w:rsidRPr="006B06DC">
        <w:rPr>
          <w:rFonts w:ascii="Times New Roman" w:hAnsi="Times New Roman" w:cs="Times New Roman"/>
          <w:b/>
          <w:sz w:val="28"/>
          <w:szCs w:val="28"/>
        </w:rPr>
        <w:t>2018</w:t>
      </w:r>
      <w:r w:rsidR="006B06DC" w:rsidRPr="006B06D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939CC" w:rsidRPr="006B06D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252" w:type="dxa"/>
        <w:shd w:val="clear" w:color="auto" w:fill="FFEBC7"/>
        <w:tblCellMar>
          <w:left w:w="0" w:type="dxa"/>
          <w:right w:w="0" w:type="dxa"/>
        </w:tblCellMar>
        <w:tblLook w:val="04A0"/>
      </w:tblPr>
      <w:tblGrid>
        <w:gridCol w:w="549"/>
        <w:gridCol w:w="4879"/>
        <w:gridCol w:w="1319"/>
        <w:gridCol w:w="2505"/>
      </w:tblGrid>
      <w:tr w:rsidR="009939CC" w:rsidRPr="006B06DC" w:rsidTr="009939CC">
        <w:trPr>
          <w:trHeight w:val="81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39CC" w:rsidRPr="006B06DC" w:rsidTr="009939CC">
        <w:trPr>
          <w:trHeight w:val="1183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ГИА выпускников 9 класса 2017 — 2018</w:t>
            </w:r>
            <w:r w:rsidR="00AA7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уч.г. по учебным предметам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6B06D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и.о. </w:t>
            </w:r>
            <w:proofErr w:type="gramStart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заведующих филиалов</w:t>
            </w:r>
            <w:proofErr w:type="gramEnd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и.о. обязанности зам директора по УВР филиалов</w:t>
            </w:r>
          </w:p>
        </w:tc>
      </w:tr>
      <w:tr w:rsidR="009939CC" w:rsidRPr="006B06DC" w:rsidTr="009939CC">
        <w:trPr>
          <w:trHeight w:val="2471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на заседаниях МО учителей предметных областей</w:t>
            </w:r>
          </w:p>
          <w:p w:rsidR="009939CC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результатов сдачи </w:t>
            </w:r>
            <w:r w:rsidR="00B534DB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534DB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щимися 9 класса ОГЭ 2017-2018 г.;</w:t>
            </w:r>
          </w:p>
          <w:p w:rsidR="009939CC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методики подготовки ГИА в 2017-2018уч.г.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и. о. зам директора по УВР филиалов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ШМО учителей предметных областей</w:t>
            </w:r>
          </w:p>
        </w:tc>
      </w:tr>
      <w:tr w:rsidR="009939CC" w:rsidRPr="006B06DC" w:rsidTr="009939CC">
        <w:trPr>
          <w:trHeight w:val="1183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вопросов, отражающих проведение ГИА выпускников 9 класса, не сдавших экзамены в основной период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6B06D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и.о. </w:t>
            </w:r>
            <w:proofErr w:type="gramStart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заведующих филиалов</w:t>
            </w:r>
            <w:proofErr w:type="gramEnd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 зам. директора по УВР, и.о. обязанности зам директора по УВР филиалов</w:t>
            </w:r>
          </w:p>
        </w:tc>
      </w:tr>
      <w:tr w:rsidR="009939CC" w:rsidRPr="006B06DC" w:rsidTr="006B06DC">
        <w:trPr>
          <w:trHeight w:val="77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учителями, обучающимися, родителямипо предотвращению неудовлетворительных результатов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B534DB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4190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обязанности зам директора по УВР филиалов, классные 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9CC" w:rsidRPr="006B06DC" w:rsidTr="009939CC">
        <w:trPr>
          <w:trHeight w:val="104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консультационных занятий для </w:t>
            </w:r>
            <w:r w:rsidR="00B534DB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534DB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9 класс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подготовки к 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пересдаче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обязательных экзаменов и экзаменов по выбору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B534DB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84190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и.о. обязанности зам директора по УВР филиалов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9CC" w:rsidRPr="006B06DC" w:rsidTr="009939CC">
        <w:trPr>
          <w:trHeight w:val="1783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по вопросам порядка и особенностей проведения государственной итоговой аттестации выпускников 9 классов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пересдаче в сентябрьские сроки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</w:t>
            </w:r>
            <w:proofErr w:type="gramStart"/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заведующих филиалов</w:t>
            </w:r>
            <w:proofErr w:type="gramEnd"/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зам. директора по УВР,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939CC" w:rsidRPr="006B06DC" w:rsidTr="009939CC">
        <w:trPr>
          <w:trHeight w:val="1199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и подготовка базы данных выпускников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классов, не прошедших ГИА в основной период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обязанности зам директора по УВР филиалов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939CC" w:rsidRPr="006B06DC" w:rsidTr="009939CC">
        <w:trPr>
          <w:trHeight w:val="599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Повторная о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обучения учащихся заполнению бланков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39CC" w:rsidRPr="006B06DC" w:rsidTr="009939CC">
        <w:trPr>
          <w:trHeight w:val="81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выпускников 9 классов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проведению, правилам поведения при участии в </w:t>
            </w:r>
            <w:proofErr w:type="gramStart"/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повторной</w:t>
            </w:r>
            <w:proofErr w:type="gramEnd"/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B534DB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август, </w:t>
            </w:r>
            <w:r w:rsidR="00684190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и.о. обязанности зам директора по УВР филиалов</w:t>
            </w:r>
          </w:p>
        </w:tc>
      </w:tr>
      <w:tr w:rsidR="009939CC" w:rsidRPr="006B06DC" w:rsidTr="009939CC">
        <w:trPr>
          <w:trHeight w:val="1183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Вручение документов государственного образца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684190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</w:t>
            </w:r>
            <w:proofErr w:type="gramStart"/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заведующих филиалов</w:t>
            </w:r>
            <w:proofErr w:type="gramEnd"/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9CC" w:rsidRPr="006B06DC" w:rsidTr="009939CC">
        <w:trPr>
          <w:trHeight w:val="1199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39C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</w:t>
            </w:r>
            <w:r w:rsidR="007A231F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231F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повторной</w:t>
            </w:r>
            <w:proofErr w:type="gramEnd"/>
            <w:r w:rsidR="007A231F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ГИА обу</w:t>
            </w: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7A231F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ющихся 9 классов в сентябрьские сроки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939CC" w:rsidRPr="006B06DC" w:rsidRDefault="007A231F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и.о. </w:t>
            </w:r>
            <w:proofErr w:type="gramStart"/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заведующих филиалов</w:t>
            </w:r>
            <w:proofErr w:type="gramEnd"/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9939CC" w:rsidRPr="006B06DC" w:rsidRDefault="009939CC" w:rsidP="006B06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  <w:r w:rsidR="006B06DC" w:rsidRPr="006B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и.о. обязанности зам директора по УВР филиалов</w:t>
            </w:r>
          </w:p>
        </w:tc>
      </w:tr>
    </w:tbl>
    <w:p w:rsidR="009939CC" w:rsidRPr="006B06DC" w:rsidRDefault="009939CC" w:rsidP="006B06D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39CC" w:rsidRPr="009939CC" w:rsidRDefault="009939CC" w:rsidP="009939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9CC" w:rsidRPr="009939CC" w:rsidSect="006B06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652"/>
    <w:multiLevelType w:val="multilevel"/>
    <w:tmpl w:val="97C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CC"/>
    <w:rsid w:val="001244CF"/>
    <w:rsid w:val="0036227A"/>
    <w:rsid w:val="003E3D8E"/>
    <w:rsid w:val="004F6BFC"/>
    <w:rsid w:val="00651B6A"/>
    <w:rsid w:val="00684190"/>
    <w:rsid w:val="006B06DC"/>
    <w:rsid w:val="006F2498"/>
    <w:rsid w:val="007A231F"/>
    <w:rsid w:val="009939CC"/>
    <w:rsid w:val="00AA726C"/>
    <w:rsid w:val="00B5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1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B0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cp:lastPrinted>2018-06-28T05:29:00Z</cp:lastPrinted>
  <dcterms:created xsi:type="dcterms:W3CDTF">2018-06-28T05:22:00Z</dcterms:created>
  <dcterms:modified xsi:type="dcterms:W3CDTF">2018-06-28T05:30:00Z</dcterms:modified>
</cp:coreProperties>
</file>